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D0FDA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承诺书</w:t>
      </w:r>
    </w:p>
    <w:p w14:paraId="0073822B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乐清市尚链商业管理有限公司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 w14:paraId="26CE12D3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为维护市场公平竞争，营造诚实守信的招投标交易环境，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本司</w:t>
      </w:r>
      <w:r>
        <w:rPr>
          <w:rFonts w:hint="eastAsia" w:ascii="仿宋_GB2312" w:hAnsi="仿宋_GB2312" w:eastAsia="仿宋_GB2312" w:cs="仿宋_GB2312"/>
          <w:sz w:val="24"/>
          <w:szCs w:val="24"/>
        </w:rPr>
        <w:t>自愿加入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尚采链</w:t>
      </w:r>
      <w:r>
        <w:rPr>
          <w:rFonts w:hint="eastAsia" w:ascii="仿宋_GB2312" w:hAnsi="仿宋_GB2312" w:eastAsia="仿宋_GB2312" w:cs="仿宋_GB2312"/>
          <w:sz w:val="24"/>
          <w:szCs w:val="24"/>
        </w:rPr>
        <w:t>，使用贵平台提供的产品及相关服务；自愿将相关信息予以登记并在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尚采链</w:t>
      </w:r>
      <w:r>
        <w:rPr>
          <w:rFonts w:hint="eastAsia" w:ascii="仿宋_GB2312" w:hAnsi="仿宋_GB2312" w:eastAsia="仿宋_GB2312" w:cs="仿宋_GB2312"/>
          <w:sz w:val="24"/>
          <w:szCs w:val="24"/>
        </w:rPr>
        <w:t>对外发布，发布的相关信息均经我确认无误，对此郑重承诺如下：</w:t>
      </w:r>
    </w:p>
    <w:p w14:paraId="4BA4E5EE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一、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本司</w:t>
      </w:r>
      <w:r>
        <w:rPr>
          <w:rFonts w:hint="eastAsia" w:ascii="仿宋_GB2312" w:hAnsi="仿宋_GB2312" w:eastAsia="仿宋_GB2312" w:cs="仿宋_GB2312"/>
          <w:sz w:val="24"/>
          <w:szCs w:val="24"/>
        </w:rPr>
        <w:t>提交并在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尚采链</w:t>
      </w:r>
      <w:r>
        <w:rPr>
          <w:rFonts w:hint="eastAsia" w:ascii="仿宋_GB2312" w:hAnsi="仿宋_GB2312" w:eastAsia="仿宋_GB2312" w:cs="仿宋_GB2312"/>
          <w:sz w:val="24"/>
          <w:szCs w:val="24"/>
        </w:rPr>
        <w:t>发布的相关信息均真实有效，提交的材料无任何伪造、修改、虚假成份，材料所述内容均为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本司</w:t>
      </w:r>
      <w:r>
        <w:rPr>
          <w:rFonts w:hint="eastAsia" w:ascii="仿宋_GB2312" w:hAnsi="仿宋_GB2312" w:eastAsia="仿宋_GB2312" w:cs="仿宋_GB2312"/>
          <w:sz w:val="24"/>
          <w:szCs w:val="24"/>
        </w:rPr>
        <w:t>真实拥有。若违反本承诺一经查实，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本司</w:t>
      </w:r>
      <w:r>
        <w:rPr>
          <w:rFonts w:hint="eastAsia" w:ascii="仿宋_GB2312" w:hAnsi="仿宋_GB2312" w:eastAsia="仿宋_GB2312" w:cs="仿宋_GB2312"/>
          <w:sz w:val="24"/>
          <w:szCs w:val="24"/>
        </w:rPr>
        <w:t>愿意接受公开通报，并承担相应法律责任。</w:t>
      </w:r>
    </w:p>
    <w:p w14:paraId="001B4FB0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二、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本司</w:t>
      </w:r>
      <w:r>
        <w:rPr>
          <w:rFonts w:hint="eastAsia" w:ascii="仿宋_GB2312" w:hAnsi="仿宋_GB2312" w:eastAsia="仿宋_GB2312" w:cs="仿宋_GB2312"/>
          <w:sz w:val="24"/>
          <w:szCs w:val="24"/>
        </w:rPr>
        <w:t>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尚采链</w:t>
      </w:r>
      <w:r>
        <w:rPr>
          <w:rFonts w:hint="eastAsia" w:ascii="仿宋_GB2312" w:hAnsi="仿宋_GB2312" w:eastAsia="仿宋_GB2312" w:cs="仿宋_GB2312"/>
          <w:sz w:val="24"/>
          <w:szCs w:val="24"/>
        </w:rPr>
        <w:t>投标过程中严格遵守各项廉政制度，如有违反自愿按规定接受处罚。</w:t>
      </w:r>
    </w:p>
    <w:p w14:paraId="47A4F2CF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三、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本司</w:t>
      </w:r>
      <w:r>
        <w:rPr>
          <w:rFonts w:hint="eastAsia" w:ascii="仿宋_GB2312" w:hAnsi="仿宋_GB2312" w:eastAsia="仿宋_GB2312" w:cs="仿宋_GB2312"/>
          <w:sz w:val="24"/>
          <w:szCs w:val="24"/>
        </w:rPr>
        <w:t>今后将认真、及时维护和更新相关信息，如未能及时维护和更新，将自愿承担由此造成的一切不良后果。</w:t>
      </w:r>
    </w:p>
    <w:p w14:paraId="4F2FB6B9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四、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本司</w:t>
      </w:r>
      <w:r>
        <w:rPr>
          <w:rFonts w:hint="eastAsia" w:ascii="仿宋_GB2312" w:hAnsi="仿宋_GB2312" w:eastAsia="仿宋_GB2312" w:cs="仿宋_GB2312"/>
          <w:sz w:val="24"/>
          <w:szCs w:val="24"/>
        </w:rPr>
        <w:t>用于接收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尚采链</w:t>
      </w:r>
      <w:r>
        <w:rPr>
          <w:rFonts w:hint="eastAsia" w:ascii="仿宋_GB2312" w:hAnsi="仿宋_GB2312" w:eastAsia="仿宋_GB2312" w:cs="仿宋_GB2312"/>
          <w:sz w:val="24"/>
          <w:szCs w:val="24"/>
        </w:rPr>
        <w:t>相关交易信息的联系方式如下：</w:t>
      </w:r>
    </w:p>
    <w:p w14:paraId="463D08C2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联系人名字：</w:t>
      </w:r>
    </w:p>
    <w:p w14:paraId="5837287E">
      <w:pPr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手机号码：</w:t>
      </w:r>
    </w:p>
    <w:p w14:paraId="48990C33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联系电子邮箱：</w:t>
      </w:r>
    </w:p>
    <w:p w14:paraId="3B222673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若该手机号码、电子邮箱和联系人变更，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本司</w:t>
      </w:r>
      <w:r>
        <w:rPr>
          <w:rFonts w:hint="eastAsia" w:ascii="仿宋_GB2312" w:hAnsi="仿宋_GB2312" w:eastAsia="仿宋_GB2312" w:cs="仿宋_GB2312"/>
          <w:sz w:val="24"/>
          <w:szCs w:val="24"/>
        </w:rPr>
        <w:t>将及时申请变更，并承担因延误通知联系人信息变更而导致的全部责任。</w:t>
      </w:r>
    </w:p>
    <w:p w14:paraId="13A9103D">
      <w:pPr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04008C9">
      <w:pPr>
        <w:ind w:firstLine="480" w:firstLineChars="200"/>
        <w:jc w:val="left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                </w:t>
      </w:r>
      <w:r>
        <w:rPr>
          <w:rFonts w:hint="default" w:ascii="仿宋_GB2312" w:hAnsi="仿宋_GB2312" w:eastAsia="仿宋_GB2312" w:cs="仿宋_GB2312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企业签章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0MDdjODQ3MGYxMjEzMzdlYjZkNjRjNzZlMDM2MzYifQ=="/>
  </w:docVars>
  <w:rsids>
    <w:rsidRoot w:val="0064132A"/>
    <w:rsid w:val="0012676A"/>
    <w:rsid w:val="001330F8"/>
    <w:rsid w:val="002C60DC"/>
    <w:rsid w:val="003F3FE4"/>
    <w:rsid w:val="00461E16"/>
    <w:rsid w:val="0064132A"/>
    <w:rsid w:val="006433F8"/>
    <w:rsid w:val="00782402"/>
    <w:rsid w:val="0082225A"/>
    <w:rsid w:val="00A032EA"/>
    <w:rsid w:val="00AA2D39"/>
    <w:rsid w:val="00CC3D5B"/>
    <w:rsid w:val="02A61CA0"/>
    <w:rsid w:val="0BB44951"/>
    <w:rsid w:val="13FE2DDE"/>
    <w:rsid w:val="140A7096"/>
    <w:rsid w:val="327D365E"/>
    <w:rsid w:val="4E360F55"/>
    <w:rsid w:val="65BC08F8"/>
    <w:rsid w:val="724810BC"/>
    <w:rsid w:val="7AFECA11"/>
    <w:rsid w:val="7B3A6C04"/>
    <w:rsid w:val="7BAB20E6"/>
    <w:rsid w:val="E3B70853"/>
    <w:rsid w:val="EC5444AD"/>
    <w:rsid w:val="FD9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393</Words>
  <Characters>393</Characters>
  <Lines>3</Lines>
  <Paragraphs>1</Paragraphs>
  <TotalTime>5</TotalTime>
  <ScaleCrop>false</ScaleCrop>
  <LinksUpToDate>false</LinksUpToDate>
  <CharactersWithSpaces>432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2021-11-09T15:00:00Z</dcterms:created>
  <dc:creator>重庆小仙女</dc:creator>
  <cp:lastModifiedBy>Admin</cp:lastModifiedBy>
  <dcterms:modified xsi:type="dcterms:W3CDTF">2026-06-09T11:23:15Z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4C48D405344E4FAD955D666CB3009683_13</vt:lpwstr>
  </property>
  <property fmtid="{D5CDD505-2E9C-101B-9397-08002B2CF9AE}" pid="4" name="KSOTemplateDocerSaveRecord">
    <vt:lpwstr>eyJoZGlkIjoiNTNmMWUxZDA3MzQ1MzU1MjM3ZWNiYmNlZDZjMTc2NWYiLCJ1c2VySWQiOiIxNzYzODI5MjA4In0=</vt:lpwstr>
  </property>
</Properties>
</file>